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CE5C35">
              <w:rPr>
                <w:rFonts w:asciiTheme="minorHAnsi" w:hAnsiTheme="minorHAnsi" w:cstheme="minorHAnsi"/>
                <w:sz w:val="22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CE5C35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CE5C35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631FC1" w:rsidRPr="00631FC1" w:rsidRDefault="00631FC1" w:rsidP="005C2F73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73642" w:rsidRPr="001A7FC8" w:rsidRDefault="00873642" w:rsidP="00731C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BE03E3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846" w:rsidRDefault="00C36846" w:rsidP="0039644C">
      <w:pPr>
        <w:spacing w:after="0" w:line="240" w:lineRule="auto"/>
      </w:pPr>
      <w:r>
        <w:separator/>
      </w:r>
    </w:p>
  </w:endnote>
  <w:endnote w:type="continuationSeparator" w:id="0">
    <w:p w:rsidR="00C36846" w:rsidRDefault="00C3684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E6B0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E6B0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E6B0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846" w:rsidRDefault="00C36846" w:rsidP="0039644C">
      <w:pPr>
        <w:spacing w:after="0" w:line="240" w:lineRule="auto"/>
      </w:pPr>
      <w:r>
        <w:separator/>
      </w:r>
    </w:p>
  </w:footnote>
  <w:footnote w:type="continuationSeparator" w:id="0">
    <w:p w:rsidR="00C36846" w:rsidRDefault="00C3684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3AC0"/>
    <w:rsid w:val="00104769"/>
    <w:rsid w:val="00104A29"/>
    <w:rsid w:val="00105795"/>
    <w:rsid w:val="0010724F"/>
    <w:rsid w:val="00135412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7220"/>
    <w:rsid w:val="00500820"/>
    <w:rsid w:val="005053C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7732-C13C-4B44-BDE8-F97F22AD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28</cp:revision>
  <cp:lastPrinted>2017-10-06T10:46:00Z</cp:lastPrinted>
  <dcterms:created xsi:type="dcterms:W3CDTF">2012-06-04T06:27:00Z</dcterms:created>
  <dcterms:modified xsi:type="dcterms:W3CDTF">2017-10-06T10:47:00Z</dcterms:modified>
</cp:coreProperties>
</file>